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46CF3" w14:textId="77777777" w:rsidR="00520B7D" w:rsidRPr="00CE4C6E" w:rsidRDefault="00520B7D" w:rsidP="00FF758B">
      <w:pPr>
        <w:numPr>
          <w:ilvl w:val="0"/>
          <w:numId w:val="0"/>
        </w:numPr>
      </w:pPr>
      <w:bookmarkStart w:id="0" w:name="_GoBack"/>
      <w:bookmarkEnd w:id="0"/>
    </w:p>
    <w:p w14:paraId="2CD44BBE" w14:textId="77777777" w:rsidR="000555D7" w:rsidRDefault="000555D7" w:rsidP="00FF758B">
      <w:pPr>
        <w:numPr>
          <w:ilvl w:val="0"/>
          <w:numId w:val="0"/>
        </w:numPr>
        <w:jc w:val="center"/>
        <w:rPr>
          <w:b/>
        </w:rPr>
      </w:pPr>
    </w:p>
    <w:p w14:paraId="676A8AF8" w14:textId="77777777" w:rsidR="00A147C7" w:rsidRPr="00A147C7" w:rsidRDefault="00847C98" w:rsidP="00FF758B">
      <w:pPr>
        <w:numPr>
          <w:ilvl w:val="0"/>
          <w:numId w:val="0"/>
        </w:numPr>
        <w:jc w:val="center"/>
        <w:rPr>
          <w:b/>
        </w:rPr>
      </w:pPr>
      <w:r w:rsidRPr="00A147C7">
        <w:rPr>
          <w:b/>
        </w:rPr>
        <w:t>Проект рішення</w:t>
      </w:r>
    </w:p>
    <w:p w14:paraId="7D6228DA" w14:textId="183922BB" w:rsidR="00A147C7" w:rsidRPr="0060777C" w:rsidRDefault="00B62587" w:rsidP="00FF758B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в</w:t>
      </w:r>
      <w:r w:rsidR="00A147C7" w:rsidRPr="00B868F9">
        <w:rPr>
          <w:b/>
        </w:rPr>
        <w:t xml:space="preserve">ченої ради </w:t>
      </w:r>
      <w:r w:rsidR="009E6C48" w:rsidRPr="0060777C">
        <w:rPr>
          <w:b/>
        </w:rPr>
        <w:t>НУ «Запорізька політехніка»</w:t>
      </w:r>
      <w:r w:rsidR="00A147C7" w:rsidRPr="0060777C">
        <w:rPr>
          <w:b/>
        </w:rPr>
        <w:t xml:space="preserve"> від </w:t>
      </w:r>
      <w:r w:rsidR="00032C5F" w:rsidRPr="0060777C">
        <w:rPr>
          <w:b/>
        </w:rPr>
        <w:t>19</w:t>
      </w:r>
      <w:r w:rsidR="009E6C48" w:rsidRPr="0060777C">
        <w:rPr>
          <w:b/>
        </w:rPr>
        <w:t>.</w:t>
      </w:r>
      <w:r w:rsidR="00400D74" w:rsidRPr="0060777C">
        <w:rPr>
          <w:b/>
        </w:rPr>
        <w:t>12</w:t>
      </w:r>
      <w:r w:rsidR="00C071D7" w:rsidRPr="0060777C">
        <w:rPr>
          <w:b/>
        </w:rPr>
        <w:t>.202</w:t>
      </w:r>
      <w:r w:rsidR="00032C5F" w:rsidRPr="0060777C">
        <w:rPr>
          <w:b/>
        </w:rPr>
        <w:t>3</w:t>
      </w:r>
      <w:r w:rsidR="00B868F9" w:rsidRPr="0060777C">
        <w:rPr>
          <w:b/>
        </w:rPr>
        <w:t xml:space="preserve"> року</w:t>
      </w:r>
    </w:p>
    <w:p w14:paraId="62F62E62" w14:textId="57D2A2F2" w:rsidR="0060777C" w:rsidRPr="0060777C" w:rsidRDefault="0060777C" w:rsidP="00FF758B">
      <w:pPr>
        <w:numPr>
          <w:ilvl w:val="0"/>
          <w:numId w:val="0"/>
        </w:numPr>
        <w:jc w:val="center"/>
        <w:rPr>
          <w:b/>
        </w:rPr>
      </w:pPr>
      <w:r w:rsidRPr="0060777C">
        <w:rPr>
          <w:b/>
        </w:rPr>
        <w:t>щодо затвердження освітніх програм</w:t>
      </w:r>
    </w:p>
    <w:p w14:paraId="39C62E74" w14:textId="77777777" w:rsidR="00847C98" w:rsidRPr="0060777C" w:rsidRDefault="00847C98" w:rsidP="00FF758B">
      <w:pPr>
        <w:numPr>
          <w:ilvl w:val="0"/>
          <w:numId w:val="0"/>
        </w:numPr>
      </w:pPr>
    </w:p>
    <w:p w14:paraId="5B790D65" w14:textId="4F5C6581" w:rsidR="00032C5F" w:rsidRDefault="00C071D7" w:rsidP="009E6C48">
      <w:pPr>
        <w:numPr>
          <w:ilvl w:val="0"/>
          <w:numId w:val="0"/>
        </w:numPr>
        <w:ind w:firstLine="1080"/>
      </w:pPr>
      <w:r>
        <w:t xml:space="preserve">Затвердити </w:t>
      </w:r>
      <w:r w:rsidR="009E6C48">
        <w:t>освітньо-професійн</w:t>
      </w:r>
      <w:r w:rsidR="00032C5F">
        <w:t>у програму «Програмне забезпечення, комп’ютерні технології та інженерія енергетичних систем та установок» першого (бакалаврського) рівня вищої освіти спеціальності 142 Енергетичне машинобудування.</w:t>
      </w:r>
    </w:p>
    <w:p w14:paraId="7E805DC6" w14:textId="77777777" w:rsidR="00032C5F" w:rsidRDefault="00032C5F" w:rsidP="009E6C48">
      <w:pPr>
        <w:numPr>
          <w:ilvl w:val="0"/>
          <w:numId w:val="0"/>
        </w:numPr>
        <w:ind w:firstLine="1080"/>
      </w:pPr>
    </w:p>
    <w:p w14:paraId="1BEE8367" w14:textId="038EC521" w:rsidR="00032C5F" w:rsidRDefault="00032C5F" w:rsidP="00032C5F">
      <w:pPr>
        <w:numPr>
          <w:ilvl w:val="0"/>
          <w:numId w:val="0"/>
        </w:numPr>
        <w:ind w:firstLine="1080"/>
      </w:pPr>
      <w:r>
        <w:t>Затвердити освітньо-професійну програму «Електромеханічне обладнання та інформаційні технології енергоємних виробництв» другого (магістерського) рівня вищої освіти спеціальності 14</w:t>
      </w:r>
      <w:r w:rsidR="00B62587">
        <w:t>1</w:t>
      </w:r>
      <w:r>
        <w:t xml:space="preserve"> </w:t>
      </w:r>
      <w:r w:rsidR="00B62587" w:rsidRPr="00B62587">
        <w:t>Електроенергетика, електротехніка та електромеханіка</w:t>
      </w:r>
      <w:r>
        <w:t>.</w:t>
      </w:r>
    </w:p>
    <w:p w14:paraId="49CE8833" w14:textId="77777777" w:rsidR="00032C5F" w:rsidRDefault="00032C5F" w:rsidP="009E6C48">
      <w:pPr>
        <w:numPr>
          <w:ilvl w:val="0"/>
          <w:numId w:val="0"/>
        </w:numPr>
        <w:ind w:firstLine="1080"/>
      </w:pPr>
    </w:p>
    <w:p w14:paraId="0ECF0A9B" w14:textId="7CA8E2C8" w:rsidR="00847A56" w:rsidRDefault="00847A56" w:rsidP="009E6C48">
      <w:pPr>
        <w:numPr>
          <w:ilvl w:val="0"/>
          <w:numId w:val="0"/>
        </w:numPr>
        <w:ind w:firstLine="1080"/>
      </w:pPr>
      <w:r>
        <w:t xml:space="preserve">Затвердити </w:t>
      </w:r>
      <w:proofErr w:type="spellStart"/>
      <w:r>
        <w:t>освітньо</w:t>
      </w:r>
      <w:proofErr w:type="spellEnd"/>
      <w:r>
        <w:t>-наукову програму «Гостинність, туризм і рекреація» третього рівня вищої освіти за спеціальністю 242 Туризм і рекреація</w:t>
      </w:r>
      <w:r w:rsidR="00B62587">
        <w:t>.</w:t>
      </w:r>
    </w:p>
    <w:p w14:paraId="3C3770A0" w14:textId="77777777" w:rsidR="00847A56" w:rsidRDefault="00847A56" w:rsidP="009E6C48">
      <w:pPr>
        <w:numPr>
          <w:ilvl w:val="0"/>
          <w:numId w:val="0"/>
        </w:numPr>
        <w:ind w:firstLine="1080"/>
      </w:pPr>
    </w:p>
    <w:sectPr w:rsidR="00847A56" w:rsidSect="0031656D">
      <w:pgSz w:w="11906" w:h="16838"/>
      <w:pgMar w:top="360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ED9"/>
    <w:multiLevelType w:val="hybridMultilevel"/>
    <w:tmpl w:val="E0F0D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C3ECA"/>
    <w:multiLevelType w:val="hybridMultilevel"/>
    <w:tmpl w:val="2BA0EF24"/>
    <w:lvl w:ilvl="0" w:tplc="CDBA0D10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24078"/>
    <w:multiLevelType w:val="hybridMultilevel"/>
    <w:tmpl w:val="EA7AFE4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4B06"/>
    <w:multiLevelType w:val="hybridMultilevel"/>
    <w:tmpl w:val="C55AB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65BFD"/>
    <w:multiLevelType w:val="multilevel"/>
    <w:tmpl w:val="DE4EDC32"/>
    <w:lvl w:ilvl="0">
      <w:start w:val="1"/>
      <w:numFmt w:val="decimal"/>
      <w:suff w:val="space"/>
      <w:lvlText w:val="%1"/>
      <w:lvlJc w:val="left"/>
      <w:pPr>
        <w:ind w:left="2317" w:firstLine="21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019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756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9"/>
        </w:tabs>
        <w:ind w:left="274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3"/>
        </w:tabs>
        <w:ind w:left="289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7"/>
        </w:tabs>
        <w:ind w:left="303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81"/>
        </w:tabs>
        <w:ind w:left="318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5"/>
        </w:tabs>
        <w:ind w:left="3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69"/>
        </w:tabs>
        <w:ind w:left="3469" w:hanging="1584"/>
      </w:pPr>
      <w:rPr>
        <w:rFonts w:hint="default"/>
      </w:rPr>
    </w:lvl>
  </w:abstractNum>
  <w:abstractNum w:abstractNumId="5">
    <w:nsid w:val="117A323F"/>
    <w:multiLevelType w:val="hybridMultilevel"/>
    <w:tmpl w:val="BD5862BE"/>
    <w:lvl w:ilvl="0" w:tplc="89ACF4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68A60D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B83EB6"/>
    <w:multiLevelType w:val="multilevel"/>
    <w:tmpl w:val="48647918"/>
    <w:lvl w:ilvl="0">
      <w:start w:val="1"/>
      <w:numFmt w:val="decimal"/>
      <w:suff w:val="space"/>
      <w:lvlText w:val="%1"/>
      <w:lvlJc w:val="left"/>
      <w:pPr>
        <w:ind w:left="1477" w:firstLine="21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79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916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9"/>
        </w:tabs>
        <w:ind w:left="190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53"/>
        </w:tabs>
        <w:ind w:left="205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7"/>
        </w:tabs>
        <w:ind w:left="219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1"/>
        </w:tabs>
        <w:ind w:left="234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5"/>
        </w:tabs>
        <w:ind w:left="2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29"/>
        </w:tabs>
        <w:ind w:left="2629" w:hanging="1584"/>
      </w:pPr>
      <w:rPr>
        <w:rFonts w:hint="default"/>
      </w:rPr>
    </w:lvl>
  </w:abstractNum>
  <w:abstractNum w:abstractNumId="7">
    <w:nsid w:val="1A061D0C"/>
    <w:multiLevelType w:val="hybridMultilevel"/>
    <w:tmpl w:val="F41A0E1E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0E246F"/>
    <w:multiLevelType w:val="hybridMultilevel"/>
    <w:tmpl w:val="BE64A0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42403"/>
    <w:multiLevelType w:val="hybridMultilevel"/>
    <w:tmpl w:val="72185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D2D86"/>
    <w:multiLevelType w:val="hybridMultilevel"/>
    <w:tmpl w:val="4D0E639E"/>
    <w:lvl w:ilvl="0" w:tplc="725A5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C672E"/>
    <w:multiLevelType w:val="hybridMultilevel"/>
    <w:tmpl w:val="0B586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84432"/>
    <w:multiLevelType w:val="hybridMultilevel"/>
    <w:tmpl w:val="5B66D62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18D3B96"/>
    <w:multiLevelType w:val="hybridMultilevel"/>
    <w:tmpl w:val="7200F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D09A0"/>
    <w:multiLevelType w:val="hybridMultilevel"/>
    <w:tmpl w:val="EF1E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C14CDF"/>
    <w:multiLevelType w:val="hybridMultilevel"/>
    <w:tmpl w:val="7B3C0AA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6AF7088"/>
    <w:multiLevelType w:val="hybridMultilevel"/>
    <w:tmpl w:val="B96A8842"/>
    <w:lvl w:ilvl="0" w:tplc="8F24C5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DB7362"/>
    <w:multiLevelType w:val="multilevel"/>
    <w:tmpl w:val="29B08F96"/>
    <w:lvl w:ilvl="0">
      <w:start w:val="1"/>
      <w:numFmt w:val="decimal"/>
      <w:pStyle w:val="1"/>
      <w:suff w:val="space"/>
      <w:lvlText w:val="%1"/>
      <w:lvlJc w:val="left"/>
      <w:pPr>
        <w:ind w:left="637" w:firstLine="21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9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076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69"/>
        </w:tabs>
        <w:ind w:left="106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3"/>
        </w:tabs>
        <w:ind w:left="121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7"/>
        </w:tabs>
        <w:ind w:left="135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1"/>
        </w:tabs>
        <w:ind w:left="15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5"/>
        </w:tabs>
        <w:ind w:left="1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9"/>
        </w:tabs>
        <w:ind w:left="1789" w:hanging="1584"/>
      </w:pPr>
      <w:rPr>
        <w:rFonts w:hint="default"/>
      </w:rPr>
    </w:lvl>
  </w:abstractNum>
  <w:abstractNum w:abstractNumId="18">
    <w:nsid w:val="4A850FAA"/>
    <w:multiLevelType w:val="hybridMultilevel"/>
    <w:tmpl w:val="3D042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320D1"/>
    <w:multiLevelType w:val="hybridMultilevel"/>
    <w:tmpl w:val="32AEB3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C15D2F"/>
    <w:multiLevelType w:val="hybridMultilevel"/>
    <w:tmpl w:val="54D04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F772DE"/>
    <w:multiLevelType w:val="hybridMultilevel"/>
    <w:tmpl w:val="11BC9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75E49"/>
    <w:multiLevelType w:val="multilevel"/>
    <w:tmpl w:val="21DEC4B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902"/>
    <w:multiLevelType w:val="hybridMultilevel"/>
    <w:tmpl w:val="72AED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1F07E1"/>
    <w:multiLevelType w:val="hybridMultilevel"/>
    <w:tmpl w:val="0504C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F7355F"/>
    <w:multiLevelType w:val="hybridMultilevel"/>
    <w:tmpl w:val="69102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3A64D1"/>
    <w:multiLevelType w:val="hybridMultilevel"/>
    <w:tmpl w:val="8B64F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37E90"/>
    <w:multiLevelType w:val="hybridMultilevel"/>
    <w:tmpl w:val="43C68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9D7225"/>
    <w:multiLevelType w:val="hybridMultilevel"/>
    <w:tmpl w:val="8DB0FF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F05E18"/>
    <w:multiLevelType w:val="multilevel"/>
    <w:tmpl w:val="E5C2C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2"/>
        </w:tabs>
        <w:ind w:left="11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4"/>
        </w:tabs>
        <w:ind w:left="2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6"/>
        </w:tabs>
        <w:ind w:left="33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68"/>
        </w:tabs>
        <w:ind w:left="4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00"/>
        </w:tabs>
        <w:ind w:left="5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72"/>
        </w:tabs>
        <w:ind w:left="6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4"/>
        </w:tabs>
        <w:ind w:left="72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36"/>
        </w:tabs>
        <w:ind w:left="8336" w:hanging="2160"/>
      </w:pPr>
      <w:rPr>
        <w:rFonts w:hint="default"/>
      </w:rPr>
    </w:lvl>
  </w:abstractNum>
  <w:abstractNum w:abstractNumId="30">
    <w:nsid w:val="6168253D"/>
    <w:multiLevelType w:val="hybridMultilevel"/>
    <w:tmpl w:val="C1D6DA20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278660D"/>
    <w:multiLevelType w:val="hybridMultilevel"/>
    <w:tmpl w:val="95B24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D7E75"/>
    <w:multiLevelType w:val="hybridMultilevel"/>
    <w:tmpl w:val="68D2E02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44A1AE6"/>
    <w:multiLevelType w:val="hybridMultilevel"/>
    <w:tmpl w:val="4B0A2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9A4064"/>
    <w:multiLevelType w:val="hybridMultilevel"/>
    <w:tmpl w:val="0F6AC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7"/>
  </w:num>
  <w:num w:numId="5">
    <w:abstractNumId w:val="29"/>
  </w:num>
  <w:num w:numId="6">
    <w:abstractNumId w:val="11"/>
  </w:num>
  <w:num w:numId="7">
    <w:abstractNumId w:val="34"/>
  </w:num>
  <w:num w:numId="8">
    <w:abstractNumId w:val="10"/>
  </w:num>
  <w:num w:numId="9">
    <w:abstractNumId w:val="25"/>
  </w:num>
  <w:num w:numId="10">
    <w:abstractNumId w:val="23"/>
  </w:num>
  <w:num w:numId="11">
    <w:abstractNumId w:val="20"/>
  </w:num>
  <w:num w:numId="12">
    <w:abstractNumId w:val="18"/>
  </w:num>
  <w:num w:numId="13">
    <w:abstractNumId w:val="14"/>
  </w:num>
  <w:num w:numId="14">
    <w:abstractNumId w:val="33"/>
  </w:num>
  <w:num w:numId="15">
    <w:abstractNumId w:val="3"/>
  </w:num>
  <w:num w:numId="16">
    <w:abstractNumId w:val="32"/>
  </w:num>
  <w:num w:numId="17">
    <w:abstractNumId w:val="7"/>
  </w:num>
  <w:num w:numId="18">
    <w:abstractNumId w:val="30"/>
  </w:num>
  <w:num w:numId="19">
    <w:abstractNumId w:val="15"/>
  </w:num>
  <w:num w:numId="20">
    <w:abstractNumId w:val="0"/>
  </w:num>
  <w:num w:numId="21">
    <w:abstractNumId w:val="12"/>
  </w:num>
  <w:num w:numId="22">
    <w:abstractNumId w:val="13"/>
  </w:num>
  <w:num w:numId="23">
    <w:abstractNumId w:val="31"/>
  </w:num>
  <w:num w:numId="24">
    <w:abstractNumId w:val="2"/>
  </w:num>
  <w:num w:numId="25">
    <w:abstractNumId w:val="16"/>
  </w:num>
  <w:num w:numId="26">
    <w:abstractNumId w:val="27"/>
  </w:num>
  <w:num w:numId="27">
    <w:abstractNumId w:val="26"/>
  </w:num>
  <w:num w:numId="28">
    <w:abstractNumId w:val="24"/>
  </w:num>
  <w:num w:numId="29">
    <w:abstractNumId w:val="21"/>
  </w:num>
  <w:num w:numId="30">
    <w:abstractNumId w:val="1"/>
  </w:num>
  <w:num w:numId="31">
    <w:abstractNumId w:val="22"/>
  </w:num>
  <w:num w:numId="32">
    <w:abstractNumId w:val="19"/>
  </w:num>
  <w:num w:numId="33">
    <w:abstractNumId w:val="8"/>
  </w:num>
  <w:num w:numId="34">
    <w:abstractNumId w:val="28"/>
  </w:num>
  <w:num w:numId="35">
    <w:abstractNumId w:val="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53"/>
    <w:rsid w:val="000249D3"/>
    <w:rsid w:val="00032C5F"/>
    <w:rsid w:val="00033233"/>
    <w:rsid w:val="000555D7"/>
    <w:rsid w:val="000D3A04"/>
    <w:rsid w:val="001149D3"/>
    <w:rsid w:val="00132ECC"/>
    <w:rsid w:val="00191062"/>
    <w:rsid w:val="001B2864"/>
    <w:rsid w:val="001B329A"/>
    <w:rsid w:val="001E3E40"/>
    <w:rsid w:val="001E7C9E"/>
    <w:rsid w:val="001F0B52"/>
    <w:rsid w:val="001F56DD"/>
    <w:rsid w:val="00236265"/>
    <w:rsid w:val="00257054"/>
    <w:rsid w:val="002724BA"/>
    <w:rsid w:val="00282284"/>
    <w:rsid w:val="002B23EE"/>
    <w:rsid w:val="002E7C51"/>
    <w:rsid w:val="0031656D"/>
    <w:rsid w:val="00353D70"/>
    <w:rsid w:val="00400D74"/>
    <w:rsid w:val="00496FFA"/>
    <w:rsid w:val="004B7210"/>
    <w:rsid w:val="004C594A"/>
    <w:rsid w:val="005035D3"/>
    <w:rsid w:val="00520B7D"/>
    <w:rsid w:val="00546D7C"/>
    <w:rsid w:val="00586B69"/>
    <w:rsid w:val="005A737A"/>
    <w:rsid w:val="005F7343"/>
    <w:rsid w:val="00600C8E"/>
    <w:rsid w:val="00604074"/>
    <w:rsid w:val="0060777C"/>
    <w:rsid w:val="006767BE"/>
    <w:rsid w:val="0069525E"/>
    <w:rsid w:val="006A47FF"/>
    <w:rsid w:val="006C77B8"/>
    <w:rsid w:val="00702B62"/>
    <w:rsid w:val="00706A46"/>
    <w:rsid w:val="00723241"/>
    <w:rsid w:val="00727E69"/>
    <w:rsid w:val="00743E97"/>
    <w:rsid w:val="0079051A"/>
    <w:rsid w:val="00790B4C"/>
    <w:rsid w:val="007C5CAE"/>
    <w:rsid w:val="007D3A9F"/>
    <w:rsid w:val="00802301"/>
    <w:rsid w:val="00833B52"/>
    <w:rsid w:val="00836C19"/>
    <w:rsid w:val="00847A56"/>
    <w:rsid w:val="00847C98"/>
    <w:rsid w:val="00881AF9"/>
    <w:rsid w:val="008901E5"/>
    <w:rsid w:val="008E3C0A"/>
    <w:rsid w:val="0091143A"/>
    <w:rsid w:val="00913C4E"/>
    <w:rsid w:val="00933E93"/>
    <w:rsid w:val="00950A09"/>
    <w:rsid w:val="009746D6"/>
    <w:rsid w:val="009A3717"/>
    <w:rsid w:val="009E59C3"/>
    <w:rsid w:val="009E6C48"/>
    <w:rsid w:val="009F1D9E"/>
    <w:rsid w:val="009F655E"/>
    <w:rsid w:val="00A147C7"/>
    <w:rsid w:val="00A35E5B"/>
    <w:rsid w:val="00A63515"/>
    <w:rsid w:val="00A63852"/>
    <w:rsid w:val="00A85AB2"/>
    <w:rsid w:val="00AC3DEF"/>
    <w:rsid w:val="00AD0A34"/>
    <w:rsid w:val="00AF1E15"/>
    <w:rsid w:val="00B34391"/>
    <w:rsid w:val="00B40FF4"/>
    <w:rsid w:val="00B62587"/>
    <w:rsid w:val="00B737C0"/>
    <w:rsid w:val="00B868F9"/>
    <w:rsid w:val="00B9636E"/>
    <w:rsid w:val="00BA4EC2"/>
    <w:rsid w:val="00BB1382"/>
    <w:rsid w:val="00BB38DF"/>
    <w:rsid w:val="00C071D7"/>
    <w:rsid w:val="00C11D68"/>
    <w:rsid w:val="00C15E9F"/>
    <w:rsid w:val="00C26D83"/>
    <w:rsid w:val="00C44D7C"/>
    <w:rsid w:val="00CD446E"/>
    <w:rsid w:val="00CD5B87"/>
    <w:rsid w:val="00CE4C6E"/>
    <w:rsid w:val="00D04F82"/>
    <w:rsid w:val="00D60B18"/>
    <w:rsid w:val="00DD78A2"/>
    <w:rsid w:val="00DE5C53"/>
    <w:rsid w:val="00E10D00"/>
    <w:rsid w:val="00E14FB4"/>
    <w:rsid w:val="00E21C84"/>
    <w:rsid w:val="00E30877"/>
    <w:rsid w:val="00E34F29"/>
    <w:rsid w:val="00E81087"/>
    <w:rsid w:val="00E931BD"/>
    <w:rsid w:val="00F232A1"/>
    <w:rsid w:val="00F557E4"/>
    <w:rsid w:val="00F577DA"/>
    <w:rsid w:val="00F66937"/>
    <w:rsid w:val="00F7381B"/>
    <w:rsid w:val="00F76D5C"/>
    <w:rsid w:val="00FB5C8F"/>
    <w:rsid w:val="00FD2929"/>
    <w:rsid w:val="00FD4E36"/>
    <w:rsid w:val="00FF2A65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FA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147C7"/>
    <w:pPr>
      <w:widowControl w:val="0"/>
      <w:numPr>
        <w:numId w:val="30"/>
      </w:numPr>
      <w:tabs>
        <w:tab w:val="center" w:pos="840"/>
        <w:tab w:val="right" w:pos="9356"/>
      </w:tabs>
      <w:jc w:val="both"/>
    </w:pPr>
    <w:rPr>
      <w:kern w:val="16"/>
      <w:sz w:val="28"/>
      <w:lang w:eastAsia="ru-RU"/>
    </w:rPr>
  </w:style>
  <w:style w:type="paragraph" w:styleId="1">
    <w:name w:val="heading 1"/>
    <w:basedOn w:val="a"/>
    <w:next w:val="a"/>
    <w:autoRedefine/>
    <w:qFormat/>
    <w:rsid w:val="00A63515"/>
    <w:pPr>
      <w:keepNext/>
      <w:pageBreakBefore/>
      <w:numPr>
        <w:numId w:val="4"/>
      </w:numPr>
      <w:suppressAutoHyphens/>
      <w:ind w:right="284"/>
      <w:outlineLvl w:val="0"/>
    </w:pPr>
    <w:rPr>
      <w:b/>
      <w:caps/>
      <w:kern w:val="28"/>
    </w:rPr>
  </w:style>
  <w:style w:type="paragraph" w:styleId="2">
    <w:name w:val="heading 2"/>
    <w:basedOn w:val="a"/>
    <w:next w:val="a"/>
    <w:autoRedefine/>
    <w:qFormat/>
    <w:rsid w:val="009F655E"/>
    <w:pPr>
      <w:numPr>
        <w:ilvl w:val="1"/>
        <w:numId w:val="5"/>
      </w:numPr>
      <w:tabs>
        <w:tab w:val="clear" w:pos="9356"/>
        <w:tab w:val="right" w:pos="1320"/>
      </w:tabs>
      <w:suppressAutoHyphens/>
      <w:spacing w:before="400" w:after="400"/>
      <w:ind w:right="284"/>
      <w:contextualSpacing/>
      <w:jc w:val="lef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C3DEF"/>
    <w:pPr>
      <w:widowControl/>
      <w:numPr>
        <w:numId w:val="0"/>
      </w:numPr>
      <w:tabs>
        <w:tab w:val="clear" w:pos="840"/>
        <w:tab w:val="clear" w:pos="9356"/>
      </w:tabs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paragraph" w:styleId="a3">
    <w:name w:val="Balloon Text"/>
    <w:basedOn w:val="a"/>
    <w:semiHidden/>
    <w:rsid w:val="00B7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147C7"/>
    <w:pPr>
      <w:widowControl w:val="0"/>
      <w:numPr>
        <w:numId w:val="30"/>
      </w:numPr>
      <w:tabs>
        <w:tab w:val="center" w:pos="840"/>
        <w:tab w:val="right" w:pos="9356"/>
      </w:tabs>
      <w:jc w:val="both"/>
    </w:pPr>
    <w:rPr>
      <w:kern w:val="16"/>
      <w:sz w:val="28"/>
      <w:lang w:eastAsia="ru-RU"/>
    </w:rPr>
  </w:style>
  <w:style w:type="paragraph" w:styleId="1">
    <w:name w:val="heading 1"/>
    <w:basedOn w:val="a"/>
    <w:next w:val="a"/>
    <w:autoRedefine/>
    <w:qFormat/>
    <w:rsid w:val="00A63515"/>
    <w:pPr>
      <w:keepNext/>
      <w:pageBreakBefore/>
      <w:numPr>
        <w:numId w:val="4"/>
      </w:numPr>
      <w:suppressAutoHyphens/>
      <w:ind w:right="284"/>
      <w:outlineLvl w:val="0"/>
    </w:pPr>
    <w:rPr>
      <w:b/>
      <w:caps/>
      <w:kern w:val="28"/>
    </w:rPr>
  </w:style>
  <w:style w:type="paragraph" w:styleId="2">
    <w:name w:val="heading 2"/>
    <w:basedOn w:val="a"/>
    <w:next w:val="a"/>
    <w:autoRedefine/>
    <w:qFormat/>
    <w:rsid w:val="009F655E"/>
    <w:pPr>
      <w:numPr>
        <w:ilvl w:val="1"/>
        <w:numId w:val="5"/>
      </w:numPr>
      <w:tabs>
        <w:tab w:val="clear" w:pos="9356"/>
        <w:tab w:val="right" w:pos="1320"/>
      </w:tabs>
      <w:suppressAutoHyphens/>
      <w:spacing w:before="400" w:after="400"/>
      <w:ind w:right="284"/>
      <w:contextualSpacing/>
      <w:jc w:val="lef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C3DEF"/>
    <w:pPr>
      <w:widowControl/>
      <w:numPr>
        <w:numId w:val="0"/>
      </w:numPr>
      <w:tabs>
        <w:tab w:val="clear" w:pos="840"/>
        <w:tab w:val="clear" w:pos="9356"/>
      </w:tabs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paragraph" w:styleId="a3">
    <w:name w:val="Balloon Text"/>
    <w:basedOn w:val="a"/>
    <w:semiHidden/>
    <w:rsid w:val="00B7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 рішення</vt:lpstr>
      <vt:lpstr>Проект рішення</vt:lpstr>
      <vt:lpstr>Проект рішення</vt:lpstr>
    </vt:vector>
  </TitlesOfParts>
  <Company>Home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creator>User</dc:creator>
  <cp:lastModifiedBy>user</cp:lastModifiedBy>
  <cp:revision>2</cp:revision>
  <cp:lastPrinted>2021-06-23T07:27:00Z</cp:lastPrinted>
  <dcterms:created xsi:type="dcterms:W3CDTF">2023-12-15T17:42:00Z</dcterms:created>
  <dcterms:modified xsi:type="dcterms:W3CDTF">2023-12-15T17:42:00Z</dcterms:modified>
</cp:coreProperties>
</file>