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05D7D" w:rsidRDefault="00105D7D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5D7D" w:rsidRDefault="00105D7D" w:rsidP="00105D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 ступеня:</w:t>
      </w:r>
    </w:p>
    <w:p w:rsidR="00105D7D" w:rsidRPr="00DA65FA" w:rsidRDefault="00105D7D" w:rsidP="00105D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5D7D" w:rsidRDefault="00105D7D" w:rsidP="00105D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САЖНЄВА Володимира Миколайовича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AE3C45" w:rsidRPr="001B52B4"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B723D" w:rsidRDefault="007B723D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23D" w:rsidRDefault="007B723D" w:rsidP="007B72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7B723D" w:rsidRPr="00DA65FA" w:rsidRDefault="007B723D" w:rsidP="007B72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C45" w:rsidRDefault="00AE3C45" w:rsidP="00AE3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C4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ПОГОСОВА Валентина </w:t>
      </w:r>
      <w:proofErr w:type="spellStart"/>
      <w:r w:rsidRPr="00AE3C45">
        <w:rPr>
          <w:rFonts w:ascii="Times New Roman" w:hAnsi="Times New Roman" w:cs="Times New Roman"/>
          <w:sz w:val="28"/>
          <w:szCs w:val="28"/>
          <w:lang w:val="uk-UA"/>
        </w:rPr>
        <w:t>Вальтеровича</w:t>
      </w:r>
      <w:proofErr w:type="spellEnd"/>
      <w:r w:rsidR="007B723D"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="007B723D" w:rsidRPr="00AE3C45">
        <w:rPr>
          <w:rFonts w:ascii="Times New Roman" w:hAnsi="Times New Roman" w:cs="Times New Roman"/>
          <w:sz w:val="28"/>
          <w:szCs w:val="28"/>
          <w:lang w:val="uk-UA"/>
        </w:rPr>
        <w:t>а кафедри «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безпека та </w:t>
      </w:r>
      <w:proofErr w:type="spellStart"/>
      <w:r w:rsidRPr="00AE3C45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="007B723D"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AE3C45" w:rsidRPr="00AE3C45" w:rsidRDefault="00AE3C45" w:rsidP="00AE3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C45" w:rsidRDefault="00AE3C45" w:rsidP="00AE3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НАГОРНУ Ніну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«Інформаційна безпека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E4788" w:rsidRDefault="00EE4788" w:rsidP="00AE3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788" w:rsidRDefault="00EE4788" w:rsidP="00EE47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ВАСИЛЬЄВУ Євгенію Володимирівну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 w:rsidRPr="00AE3C4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E4788" w:rsidRPr="00AE3C45" w:rsidRDefault="00EE4788" w:rsidP="00EE47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4788" w:rsidRDefault="00EE4788" w:rsidP="00EE47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КОРОБКО Олександра Вікторовича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Охорона праці 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>і навколишнього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АТАМАНЮК Світлану Іванівну</w:t>
      </w:r>
      <w:r>
        <w:rPr>
          <w:rFonts w:ascii="Times New Roman" w:hAnsi="Times New Roman" w:cs="Times New Roman"/>
          <w:sz w:val="28"/>
          <w:szCs w:val="28"/>
          <w:lang w:val="uk-UA"/>
        </w:rPr>
        <w:t>, професора кафедри «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Pr="007B723D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17E69" w:rsidRDefault="00517E6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534" w:rsidRP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E69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ФІЛОНЕНКО Вікторію Володимирівну</w:t>
      </w:r>
      <w:r w:rsidR="00441A12" w:rsidRPr="00517E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провідного бухгалтера відділу бухгалтерського обліку та звітності;</w:t>
      </w:r>
    </w:p>
    <w:p w:rsidR="00517E69" w:rsidRPr="00517E69" w:rsidRDefault="00517E69" w:rsidP="00517E69">
      <w:pPr>
        <w:ind w:firstLine="708"/>
        <w:rPr>
          <w:lang w:val="uk-UA"/>
        </w:rPr>
      </w:pPr>
    </w:p>
    <w:p w:rsidR="00517E69" w:rsidRPr="00517E69" w:rsidRDefault="00C004EB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КУЗІНУ Тетяну Леонідівну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економіста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звітності;</w:t>
      </w:r>
    </w:p>
    <w:p w:rsidR="00B90ED5" w:rsidRDefault="00B90ED5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70D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ГРИЦАЙ Сергія Васильовича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Транспортні технології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403E9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3FE" w:rsidRDefault="009403E9" w:rsidP="008B6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САВЧЕНКО Віру Олександрівну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17E69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декана факультету 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>Будівництва, архітектури та дизайну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3FE" w:rsidRDefault="009403E9" w:rsidP="008B6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ШЕХОВЦОВУ Катерину В</w:t>
      </w:r>
      <w:r w:rsidR="00517E69" w:rsidRPr="00517E69">
        <w:rPr>
          <w:rFonts w:ascii="Times New Roman" w:hAnsi="Times New Roman" w:cs="Times New Roman"/>
          <w:sz w:val="28"/>
          <w:szCs w:val="28"/>
          <w:lang w:val="uk-UA"/>
        </w:rPr>
        <w:t>ікторівну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лаборанта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БАРНУ Людмилу Миколаївну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старшого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лаборанта  кафедри «Філософія»;</w:t>
      </w:r>
    </w:p>
    <w:p w:rsidR="00517E69" w:rsidRPr="00517E69" w:rsidRDefault="00517E69" w:rsidP="00517E69">
      <w:pPr>
        <w:spacing w:after="0"/>
        <w:ind w:firstLine="708"/>
        <w:jc w:val="both"/>
        <w:rPr>
          <w:lang w:val="uk-UA"/>
        </w:rPr>
      </w:pPr>
    </w:p>
    <w:p w:rsidR="00517E69" w:rsidRP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ТАБУНЩИК Галину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019E">
        <w:rPr>
          <w:rFonts w:ascii="Times New Roman" w:hAnsi="Times New Roman" w:cs="Times New Roman"/>
          <w:sz w:val="28"/>
          <w:szCs w:val="28"/>
          <w:lang w:val="uk-UA"/>
        </w:rPr>
        <w:t>професора кафедри «</w:t>
      </w:r>
      <w:r w:rsidR="005A019E" w:rsidRPr="005A019E">
        <w:rPr>
          <w:rFonts w:ascii="Times New Roman" w:hAnsi="Times New Roman" w:cs="Times New Roman"/>
          <w:sz w:val="28"/>
          <w:szCs w:val="28"/>
          <w:lang w:val="uk-UA"/>
        </w:rPr>
        <w:t>Програмні засоби</w:t>
      </w:r>
      <w:r w:rsidR="005A019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E69" w:rsidRDefault="005A019E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САЛО Наталію Федорівну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діловода відділу діловодства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E69" w:rsidRDefault="005A019E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ХАРИТОНОВУ Людмилу Олександрівну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A0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 архіву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діловодства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7E69" w:rsidRDefault="00517E69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E69" w:rsidRDefault="005A019E" w:rsidP="00517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ПАШИЧ Галину Федорівну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прибиральника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гуртожитка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№5</w:t>
      </w:r>
      <w:r w:rsidR="00517E69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17E69" w:rsidRDefault="00517E69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184" w:rsidRDefault="0097618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ЛІТОВКІНУ Валентину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кастелянку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гуртожитка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76184" w:rsidRDefault="0097618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ЄВА Сергія Георгійовича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 старшого викладача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ПИРОЖКА Андрія Володимировича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САЛІМОНОВУ Олену Василівну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провідного фахівця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Економіка та митна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184" w:rsidRDefault="00976184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15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ЖУРАВЛЯ Миколу Олексійовича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старшого </w:t>
      </w:r>
      <w:r w:rsidR="0046242C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а  кафедри «</w:t>
      </w:r>
      <w:r w:rsidR="0046242C">
        <w:rPr>
          <w:rFonts w:ascii="Times New Roman" w:hAnsi="Times New Roman" w:cs="Times New Roman"/>
          <w:sz w:val="28"/>
          <w:szCs w:val="28"/>
          <w:lang w:val="uk-UA"/>
        </w:rPr>
        <w:t xml:space="preserve">Охорона праці </w:t>
      </w:r>
      <w:r w:rsidR="0046242C" w:rsidRPr="00517E69">
        <w:rPr>
          <w:rFonts w:ascii="Times New Roman" w:hAnsi="Times New Roman" w:cs="Times New Roman"/>
          <w:sz w:val="28"/>
          <w:szCs w:val="28"/>
          <w:lang w:val="uk-UA"/>
        </w:rPr>
        <w:t>і навколишнього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76184" w:rsidRPr="00517E69" w:rsidRDefault="00976184" w:rsidP="00976184">
      <w:pPr>
        <w:spacing w:after="0"/>
        <w:ind w:firstLine="708"/>
        <w:jc w:val="both"/>
        <w:rPr>
          <w:lang w:val="uk-UA"/>
        </w:rPr>
      </w:pPr>
    </w:p>
    <w:p w:rsidR="00976184" w:rsidRPr="00517E69" w:rsidRDefault="0046242C" w:rsidP="009761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9761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НАПАЛКОВУ Тетяну Володимирівну</w:t>
      </w:r>
      <w:r w:rsidR="009761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976184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Pr="007B723D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 w:rsidR="009761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76184" w:rsidRP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76184" w:rsidRDefault="0097618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42C" w:rsidRPr="00517E69" w:rsidRDefault="0046242C" w:rsidP="00462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ШЕСТОПАЛОВУ Людмилу Іванівну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старшого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«Українознавство та загальна мовна підготовка»</w:t>
      </w:r>
      <w:r w:rsidRPr="00517E6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42C" w:rsidRDefault="0046242C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9403E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</w:t>
      </w:r>
      <w:r w:rsidR="00480E6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B60F33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ГОЛОВКО Світлану Іванівну</w:t>
      </w:r>
      <w:r w:rsidR="0066558B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диспетчера машинобудівного факультету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0E62" w:rsidRPr="00B60F33" w:rsidRDefault="00480E62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МАТЮХІНА Антона Юрійовича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Обробка металів тиском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60F33" w:rsidRPr="00B60F33" w:rsidRDefault="00B60F33" w:rsidP="00B60F33">
      <w:pPr>
        <w:spacing w:after="0"/>
        <w:ind w:firstLine="709"/>
        <w:rPr>
          <w:lang w:val="uk-UA"/>
        </w:rPr>
      </w:pPr>
    </w:p>
    <w:p w:rsidR="00B60F33" w:rsidRDefault="00480E62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0F33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АНТОНЕНКО Ніну Миколаївну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24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ФАСОЛЯКА Антона Володимировича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Математика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БАБЕНКО Ольгу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Технології авіаційних двигунів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27FB5" w:rsidRDefault="00E27FB5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FB5" w:rsidRDefault="00E27FB5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ФРОЛОВА Романа Олександровича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викладача кафедри «Деталі машин і підйомно-транспортні механізми»;</w:t>
      </w:r>
    </w:p>
    <w:p w:rsidR="00E27FB5" w:rsidRPr="00B60F33" w:rsidRDefault="00E27FB5" w:rsidP="002C3D4C">
      <w:pPr>
        <w:spacing w:after="0"/>
        <w:rPr>
          <w:lang w:val="uk-UA"/>
        </w:rPr>
      </w:pPr>
    </w:p>
    <w:p w:rsidR="00E27FB5" w:rsidRDefault="002C3D4C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27FB5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 xml:space="preserve">ЖУКОВУ Наталію Михайлівну, </w:t>
      </w:r>
      <w:proofErr w:type="spellStart"/>
      <w:r w:rsidR="00E27FB5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E27FB5">
        <w:rPr>
          <w:rFonts w:ascii="Times New Roman" w:hAnsi="Times New Roman" w:cs="Times New Roman"/>
          <w:sz w:val="28"/>
          <w:szCs w:val="28"/>
          <w:lang w:val="uk-UA"/>
        </w:rPr>
        <w:t>. завідувача кафедри «Іноземна філологія та переклад»;</w:t>
      </w:r>
    </w:p>
    <w:p w:rsidR="00E27FB5" w:rsidRDefault="00E27FB5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FB5" w:rsidRDefault="002C3D4C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7FB5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 xml:space="preserve">КАРПУКОВА Леоніда Матвійовича, професора кафедри «Інформаційна безпека та </w:t>
      </w:r>
      <w:proofErr w:type="spellStart"/>
      <w:r w:rsidR="00E27FB5"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 w:rsidR="00E27FB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27FB5" w:rsidRDefault="00E27FB5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7FB5" w:rsidRDefault="002C3D4C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7FB5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FB5">
        <w:rPr>
          <w:rFonts w:ascii="Times New Roman" w:hAnsi="Times New Roman" w:cs="Times New Roman"/>
          <w:sz w:val="28"/>
          <w:szCs w:val="28"/>
          <w:lang w:val="uk-UA"/>
        </w:rPr>
        <w:t>КОРОБОВУ Валентину Михайлівну, завідувача навчальної лабораторії кафедри «Деталі машин і підйомно-транспортні механізми»;</w:t>
      </w:r>
    </w:p>
    <w:p w:rsidR="00BE5F83" w:rsidRDefault="00BE5F83" w:rsidP="00E27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5F83" w:rsidRDefault="00BE5F83" w:rsidP="00BE5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 ЛЕОНЕНКО Тетяну Євгенівну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 кафедри «Кримінальне, цивільне та міжнародне право»;</w:t>
      </w:r>
    </w:p>
    <w:p w:rsidR="00BE5F83" w:rsidRPr="00B60F33" w:rsidRDefault="00BE5F83" w:rsidP="00BE5F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5F83" w:rsidRPr="00B60F33" w:rsidRDefault="00BE5F83" w:rsidP="00BE5F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СМОЛЯРОВУ Марину Леонідівну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Конституційне, адміністративне та трудове право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E5F83" w:rsidRPr="00B60F33" w:rsidRDefault="00BE5F83" w:rsidP="00BE5F83">
      <w:pPr>
        <w:spacing w:after="0"/>
        <w:ind w:firstLine="709"/>
        <w:rPr>
          <w:lang w:val="uk-UA"/>
        </w:rPr>
      </w:pPr>
    </w:p>
    <w:p w:rsidR="00BE5F83" w:rsidRPr="00B60F33" w:rsidRDefault="00BE5F83" w:rsidP="00BE5F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КУПІНА Арнольда Павловича, доцента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Конституційне, адміністративне та трудове право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E5F83" w:rsidRDefault="00BE5F83" w:rsidP="00BE5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5F83" w:rsidRDefault="00BE5F83" w:rsidP="00BE5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МАКСИМЕНКО Ірину Яківну, доцента кафедри «О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блік та фінанси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E5F83" w:rsidRDefault="00BE5F83" w:rsidP="00BE5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5F83" w:rsidRDefault="00BE5F83" w:rsidP="00BE5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РІМАРА Юрія Івановича, доцента кафедри «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Pr="007B723D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Default="00480E62" w:rsidP="00CD0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0699" w:rsidRDefault="00100699" w:rsidP="001006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D4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КАШУБУ Юлію Михайлівну, фахівця адміністративно-управлінського апарату;</w:t>
      </w:r>
    </w:p>
    <w:p w:rsidR="00100699" w:rsidRDefault="00100699" w:rsidP="00CD0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>ТКАЧ Дар</w:t>
      </w:r>
      <w:r w:rsidR="00BE5F83" w:rsidRPr="00BE5F83">
        <w:rPr>
          <w:rFonts w:ascii="Times New Roman" w:hAnsi="Times New Roman" w:cs="Times New Roman"/>
          <w:sz w:val="28"/>
          <w:szCs w:val="28"/>
        </w:rPr>
        <w:t>’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>ю Володимирівну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>Фізичне матеріалознавство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>КИРИЧЕНКА Юрія Вікторовича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BE5F83">
        <w:rPr>
          <w:rFonts w:ascii="Times New Roman" w:hAnsi="Times New Roman" w:cs="Times New Roman"/>
          <w:sz w:val="28"/>
          <w:szCs w:val="28"/>
          <w:lang w:val="uk-UA"/>
        </w:rPr>
        <w:t xml:space="preserve">Політологія та </w:t>
      </w:r>
      <w:proofErr w:type="spellStart"/>
      <w:r w:rsidR="00BE5F83">
        <w:rPr>
          <w:rFonts w:ascii="Times New Roman" w:hAnsi="Times New Roman" w:cs="Times New Roman"/>
          <w:sz w:val="28"/>
          <w:szCs w:val="28"/>
          <w:lang w:val="uk-UA"/>
        </w:rPr>
        <w:t>загальноправові</w:t>
      </w:r>
      <w:proofErr w:type="spellEnd"/>
      <w:r w:rsidR="00BE5F83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B5324" w:rsidRDefault="008B5324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324" w:rsidRPr="00B60F33" w:rsidRDefault="008B5324" w:rsidP="008B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ГОНЧАР Наталю Вікторівну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>Технологія машинобудування»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5324" w:rsidRDefault="008B5324" w:rsidP="008B5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324" w:rsidRDefault="00137828" w:rsidP="008B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B5324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КОЗЛОВУ Олену Борисівну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Технологія машинобудування</w:t>
      </w:r>
      <w:r w:rsidR="008B5324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8B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Pr="00B60F33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ДУДАРЕНКО Ольгу Василівну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КРИСАНА Юрія Олексійовича, доцента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Pr="00B60F33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СНІЖНОГО Геннадія Валентиновича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професора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безпека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7828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КОРОТУНА Андрія Віталійовича, завідувача кафедри «Інформаційна безпека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наноелектроніка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Pr="00B60F33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2B4">
        <w:rPr>
          <w:rFonts w:ascii="Times New Roman" w:hAnsi="Times New Roman" w:cs="Times New Roman"/>
          <w:sz w:val="28"/>
          <w:szCs w:val="28"/>
          <w:lang w:val="uk-UA"/>
        </w:rPr>
        <w:t>ОНУФРІЄНКО Галину Сергіївну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1B52B4">
        <w:rPr>
          <w:rFonts w:ascii="Times New Roman" w:hAnsi="Times New Roman" w:cs="Times New Roman"/>
          <w:sz w:val="28"/>
          <w:szCs w:val="28"/>
          <w:lang w:val="uk-UA"/>
        </w:rPr>
        <w:t>Українознавство та загальна мовна підготовка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52B4">
        <w:rPr>
          <w:rFonts w:ascii="Times New Roman" w:hAnsi="Times New Roman" w:cs="Times New Roman"/>
          <w:sz w:val="28"/>
          <w:szCs w:val="28"/>
          <w:lang w:val="uk-UA"/>
        </w:rPr>
        <w:t>ВАСИЛЕВСЬКУ Яну Анатоліївну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>, завідувача</w:t>
      </w:r>
      <w:r w:rsidR="001B52B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1B52B4" w:rsidRPr="001B52B4"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Default="00137828" w:rsidP="00C22F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52B4">
        <w:rPr>
          <w:rFonts w:ascii="Times New Roman" w:hAnsi="Times New Roman" w:cs="Times New Roman"/>
          <w:sz w:val="28"/>
          <w:szCs w:val="28"/>
          <w:lang w:val="uk-UA"/>
        </w:rPr>
        <w:t>БОНДАРЧУК Катерину Сергіївну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1B52B4">
        <w:rPr>
          <w:rFonts w:ascii="Times New Roman" w:hAnsi="Times New Roman" w:cs="Times New Roman"/>
          <w:sz w:val="28"/>
          <w:szCs w:val="28"/>
          <w:lang w:val="uk-UA"/>
        </w:rPr>
        <w:t>Українознавство та загальна мовна 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242C" w:rsidRDefault="0046242C" w:rsidP="00C22F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Default="00C22FE9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37828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ГУБАРЬ Олену Василівну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Економіка та митна справа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Pr="00B60F33" w:rsidRDefault="00C22FE9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37828"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МАКСАКОВУ Руслану Миколаївну</w:t>
      </w:r>
      <w:r w:rsidR="00137828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завідувача </w:t>
      </w:r>
      <w:r w:rsidR="00137828" w:rsidRPr="00B60F33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Конституційне, адміністративне та трудове право</w:t>
      </w:r>
      <w:r w:rsidR="00137828"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13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7828" w:rsidRDefault="00C22FE9" w:rsidP="001378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37828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БУКАНОВА Григорія Миколайовича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Конституційне, адміністративне та трудове право</w:t>
      </w:r>
      <w:r w:rsidR="00137828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37828" w:rsidRDefault="00137828" w:rsidP="0048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13B6" w:rsidRDefault="00F413B6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FE9">
        <w:rPr>
          <w:rFonts w:ascii="Times New Roman" w:hAnsi="Times New Roman" w:cs="Times New Roman"/>
          <w:sz w:val="28"/>
          <w:szCs w:val="28"/>
          <w:lang w:val="uk-UA"/>
        </w:rPr>
        <w:t>КАЗУРОВУ Аліну Євгенівну</w:t>
      </w:r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22FE9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 xml:space="preserve">  кафедри «</w:t>
      </w:r>
      <w:r w:rsidR="00C22FE9"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C5B">
        <w:rPr>
          <w:rFonts w:ascii="Times New Roman" w:hAnsi="Times New Roman" w:cs="Times New Roman"/>
          <w:sz w:val="28"/>
          <w:szCs w:val="28"/>
          <w:lang w:val="uk-UA"/>
        </w:rPr>
        <w:t>АНТОНОВА Миколу Леонідовича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2C5B">
        <w:rPr>
          <w:rFonts w:ascii="Times New Roman" w:hAnsi="Times New Roman" w:cs="Times New Roman"/>
          <w:sz w:val="28"/>
          <w:szCs w:val="28"/>
          <w:lang w:val="uk-UA"/>
        </w:rPr>
        <w:t>декана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C5B">
        <w:rPr>
          <w:rFonts w:ascii="Times New Roman" w:hAnsi="Times New Roman" w:cs="Times New Roman"/>
          <w:sz w:val="28"/>
          <w:szCs w:val="28"/>
          <w:lang w:val="uk-UA"/>
        </w:rPr>
        <w:t>Електротехнічного факультету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97886" w:rsidRDefault="00597886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886" w:rsidRDefault="00597886" w:rsidP="00597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C5B">
        <w:rPr>
          <w:rFonts w:ascii="Times New Roman" w:hAnsi="Times New Roman" w:cs="Times New Roman"/>
          <w:sz w:val="28"/>
          <w:szCs w:val="28"/>
          <w:lang w:val="uk-UA"/>
        </w:rPr>
        <w:t>ІВАНОВА Валерія Григоровича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2C5B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732C5B" w:rsidRPr="001B52B4"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886" w:rsidRDefault="00597886" w:rsidP="00597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«Відмінник освіти»:</w:t>
      </w:r>
    </w:p>
    <w:p w:rsidR="00597886" w:rsidRDefault="00597886" w:rsidP="00597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886" w:rsidRPr="00BB5A2C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A2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C5B" w:rsidRPr="00BB5A2C">
        <w:rPr>
          <w:rFonts w:ascii="Times New Roman" w:hAnsi="Times New Roman" w:cs="Times New Roman"/>
          <w:sz w:val="28"/>
          <w:szCs w:val="28"/>
          <w:lang w:val="uk-UA"/>
        </w:rPr>
        <w:t>ШИРОКОБОКОВА Віталія Володимировича</w:t>
      </w:r>
      <w:r w:rsidR="00597886" w:rsidRPr="00BB5A2C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732C5B" w:rsidRPr="00BB5A2C">
        <w:rPr>
          <w:rFonts w:ascii="Times New Roman" w:hAnsi="Times New Roman" w:cs="Times New Roman"/>
          <w:sz w:val="28"/>
          <w:szCs w:val="28"/>
          <w:lang w:val="uk-UA"/>
        </w:rPr>
        <w:t>Обробка металів тиском</w:t>
      </w:r>
      <w:r w:rsidR="00597886" w:rsidRPr="00BB5A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E5948" w:rsidRPr="00BB5A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5A2C" w:rsidRPr="00BB5A2C" w:rsidRDefault="00BB5A2C" w:rsidP="00BB5A2C">
      <w:pPr>
        <w:ind w:firstLine="708"/>
        <w:rPr>
          <w:lang w:val="uk-UA"/>
        </w:rPr>
      </w:pPr>
    </w:p>
    <w:p w:rsidR="00DE5948" w:rsidRDefault="00597886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BB5A2C">
        <w:rPr>
          <w:rFonts w:ascii="Times New Roman" w:hAnsi="Times New Roman" w:cs="Times New Roman"/>
          <w:sz w:val="28"/>
          <w:szCs w:val="28"/>
          <w:lang w:val="uk-UA"/>
        </w:rPr>
        <w:t>ОСАДЧОГО Володимира Володимировича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5A2C"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BB5A2C"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5948" w:rsidRDefault="00DE5948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948" w:rsidRDefault="00DE5948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BB5A2C">
        <w:rPr>
          <w:rFonts w:ascii="Times New Roman" w:hAnsi="Times New Roman" w:cs="Times New Roman"/>
          <w:sz w:val="28"/>
          <w:szCs w:val="28"/>
          <w:lang w:val="uk-UA"/>
        </w:rPr>
        <w:t>ШИЛО Сергія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5A2C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BB5A2C" w:rsidRPr="00BB5A2C">
        <w:rPr>
          <w:rFonts w:ascii="Times New Roman" w:hAnsi="Times New Roman" w:cs="Times New Roman"/>
          <w:sz w:val="28"/>
          <w:szCs w:val="28"/>
          <w:lang w:val="uk-UA"/>
        </w:rPr>
        <w:t>Електричні та електронні апарати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B5A2C" w:rsidRDefault="00BB5A2C" w:rsidP="00BB5A2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A2C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«За наукові та освітні досягнення»:</w:t>
      </w:r>
    </w:p>
    <w:p w:rsidR="00BB5A2C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A2C" w:rsidRPr="00B60F33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ТКАЧЕНКО Аллу Михайлівну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Бізнес та управління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B5A2C" w:rsidRPr="00F413B6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A2C" w:rsidRPr="00FB5240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ГАЙВОРОНСЬКУ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Таісію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3DA7">
        <w:rPr>
          <w:rFonts w:ascii="Times New Roman" w:hAnsi="Times New Roman" w:cs="Times New Roman"/>
          <w:sz w:val="28"/>
          <w:szCs w:val="28"/>
          <w:lang w:val="uk-UA"/>
        </w:rPr>
        <w:t>декана факультету Соціальних наук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5948" w:rsidRDefault="00DE5948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A2C" w:rsidRPr="00B60F33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ДЄДКОВА Миколу Васильовича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декана Гуманітарного факультету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5A2C" w:rsidRPr="00F413B6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A2C" w:rsidRPr="00FB5240" w:rsidRDefault="00BB5A2C" w:rsidP="00BB5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НАЗАРОВУ Олену Сергіївну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="00213DA7"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137828">
        <w:rPr>
          <w:rFonts w:ascii="Times New Roman" w:hAnsi="Times New Roman" w:cs="Times New Roman"/>
          <w:sz w:val="28"/>
          <w:szCs w:val="28"/>
          <w:lang w:val="uk-UA"/>
        </w:rPr>
        <w:t>Електропривод та автоматизація промислових установок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B5A2C" w:rsidRPr="00CD041E" w:rsidRDefault="00BB5A2C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4" w:rsidRDefault="000936F4" w:rsidP="005702E2">
      <w:pPr>
        <w:spacing w:after="0" w:line="240" w:lineRule="auto"/>
      </w:pPr>
      <w:r>
        <w:separator/>
      </w:r>
    </w:p>
  </w:endnote>
  <w:endnote w:type="continuationSeparator" w:id="0">
    <w:p w:rsidR="000936F4" w:rsidRDefault="000936F4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4" w:rsidRDefault="000936F4" w:rsidP="005702E2">
      <w:pPr>
        <w:spacing w:after="0" w:line="240" w:lineRule="auto"/>
      </w:pPr>
      <w:r>
        <w:separator/>
      </w:r>
    </w:p>
  </w:footnote>
  <w:footnote w:type="continuationSeparator" w:id="0">
    <w:p w:rsidR="000936F4" w:rsidRDefault="000936F4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5103"/>
    <w:rsid w:val="002018F8"/>
    <w:rsid w:val="00213DA7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74139"/>
    <w:rsid w:val="0028321D"/>
    <w:rsid w:val="00291B26"/>
    <w:rsid w:val="00292024"/>
    <w:rsid w:val="00297F70"/>
    <w:rsid w:val="002A0FF4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242C"/>
    <w:rsid w:val="00466273"/>
    <w:rsid w:val="00480E62"/>
    <w:rsid w:val="0048381D"/>
    <w:rsid w:val="004B4992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70044B"/>
    <w:rsid w:val="007267F0"/>
    <w:rsid w:val="00730CB8"/>
    <w:rsid w:val="00732C5B"/>
    <w:rsid w:val="00744BC5"/>
    <w:rsid w:val="00746742"/>
    <w:rsid w:val="0076030D"/>
    <w:rsid w:val="00767B5F"/>
    <w:rsid w:val="007745F3"/>
    <w:rsid w:val="007A045F"/>
    <w:rsid w:val="007B6E5A"/>
    <w:rsid w:val="007B723D"/>
    <w:rsid w:val="007C33A1"/>
    <w:rsid w:val="007D64FD"/>
    <w:rsid w:val="007F5852"/>
    <w:rsid w:val="007F6EA0"/>
    <w:rsid w:val="00803DFC"/>
    <w:rsid w:val="00843C62"/>
    <w:rsid w:val="00846FB7"/>
    <w:rsid w:val="00866701"/>
    <w:rsid w:val="00885A0A"/>
    <w:rsid w:val="00890821"/>
    <w:rsid w:val="0089555E"/>
    <w:rsid w:val="008B5324"/>
    <w:rsid w:val="008B63FE"/>
    <w:rsid w:val="008E3E40"/>
    <w:rsid w:val="008F67CF"/>
    <w:rsid w:val="00904330"/>
    <w:rsid w:val="00930CB2"/>
    <w:rsid w:val="00936697"/>
    <w:rsid w:val="00937960"/>
    <w:rsid w:val="009403E9"/>
    <w:rsid w:val="009406DC"/>
    <w:rsid w:val="00950FCC"/>
    <w:rsid w:val="00960951"/>
    <w:rsid w:val="00965407"/>
    <w:rsid w:val="00965F10"/>
    <w:rsid w:val="0096663B"/>
    <w:rsid w:val="00976184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3C45"/>
    <w:rsid w:val="00AE550B"/>
    <w:rsid w:val="00AE667D"/>
    <w:rsid w:val="00B01A28"/>
    <w:rsid w:val="00B16984"/>
    <w:rsid w:val="00B32F92"/>
    <w:rsid w:val="00B54952"/>
    <w:rsid w:val="00B575D8"/>
    <w:rsid w:val="00B60F33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B5A2C"/>
    <w:rsid w:val="00BD1481"/>
    <w:rsid w:val="00BD1F6D"/>
    <w:rsid w:val="00BD3E1E"/>
    <w:rsid w:val="00BE4CD1"/>
    <w:rsid w:val="00BE5F83"/>
    <w:rsid w:val="00BF1208"/>
    <w:rsid w:val="00BF2B89"/>
    <w:rsid w:val="00C000E9"/>
    <w:rsid w:val="00C004EB"/>
    <w:rsid w:val="00C16425"/>
    <w:rsid w:val="00C22C2B"/>
    <w:rsid w:val="00C22FE9"/>
    <w:rsid w:val="00C30A97"/>
    <w:rsid w:val="00C46760"/>
    <w:rsid w:val="00C4699A"/>
    <w:rsid w:val="00C746D4"/>
    <w:rsid w:val="00C77A4F"/>
    <w:rsid w:val="00C85196"/>
    <w:rsid w:val="00C86C68"/>
    <w:rsid w:val="00C870AA"/>
    <w:rsid w:val="00C929B9"/>
    <w:rsid w:val="00CA36EE"/>
    <w:rsid w:val="00CA6062"/>
    <w:rsid w:val="00CC1651"/>
    <w:rsid w:val="00CC7F12"/>
    <w:rsid w:val="00CD041E"/>
    <w:rsid w:val="00CD5550"/>
    <w:rsid w:val="00CE19D1"/>
    <w:rsid w:val="00CE5E0A"/>
    <w:rsid w:val="00CE6CD4"/>
    <w:rsid w:val="00CF65E1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E4788"/>
    <w:rsid w:val="00EF5759"/>
    <w:rsid w:val="00F11F94"/>
    <w:rsid w:val="00F130FF"/>
    <w:rsid w:val="00F21393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8</cp:revision>
  <cp:lastPrinted>2024-06-03T04:59:00Z</cp:lastPrinted>
  <dcterms:created xsi:type="dcterms:W3CDTF">2025-06-05T13:48:00Z</dcterms:created>
  <dcterms:modified xsi:type="dcterms:W3CDTF">2025-06-06T13:26:00Z</dcterms:modified>
</cp:coreProperties>
</file>